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9BDB" w14:textId="587C1004" w:rsidR="009E7E32" w:rsidRDefault="009E7E32"/>
    <w:p w14:paraId="2A7F5799" w14:textId="5F900F28" w:rsidR="00633401" w:rsidRPr="0058248F" w:rsidRDefault="00633401" w:rsidP="003D59DE">
      <w:pPr>
        <w:spacing w:line="240" w:lineRule="auto"/>
        <w:contextualSpacing/>
        <w:rPr>
          <w:color w:val="0070C0"/>
        </w:rPr>
      </w:pPr>
      <w:r w:rsidRPr="0058248F">
        <w:rPr>
          <w:color w:val="0070C0"/>
        </w:rPr>
        <w:t>November 6, 2022 Post Annual Session Board of Trustees Meeting</w:t>
      </w:r>
      <w:r w:rsidR="003D59DE" w:rsidRPr="0058248F">
        <w:rPr>
          <w:color w:val="0070C0"/>
        </w:rPr>
        <w:t>:</w:t>
      </w:r>
      <w:r w:rsidRPr="0058248F">
        <w:rPr>
          <w:color w:val="0070C0"/>
        </w:rPr>
        <w:t xml:space="preserve"> Cherry Valley Hotel, Newark, </w:t>
      </w:r>
      <w:r w:rsidR="007161C4" w:rsidRPr="0058248F">
        <w:rPr>
          <w:color w:val="0070C0"/>
        </w:rPr>
        <w:t>OH IN</w:t>
      </w:r>
      <w:r w:rsidRPr="0058248F">
        <w:rPr>
          <w:color w:val="0070C0"/>
        </w:rPr>
        <w:t>-PERSON</w:t>
      </w:r>
    </w:p>
    <w:p w14:paraId="25D5C0D7" w14:textId="77777777" w:rsidR="00633401" w:rsidRDefault="00633401" w:rsidP="003D59DE">
      <w:pPr>
        <w:spacing w:line="240" w:lineRule="auto"/>
        <w:contextualSpacing/>
      </w:pPr>
    </w:p>
    <w:p w14:paraId="43ED8D55" w14:textId="7D075347" w:rsidR="00633401" w:rsidRDefault="00633401" w:rsidP="003D59DE">
      <w:pPr>
        <w:spacing w:line="240" w:lineRule="auto"/>
        <w:contextualSpacing/>
        <w:rPr>
          <w:color w:val="FF0000"/>
        </w:rPr>
      </w:pPr>
      <w:r w:rsidRPr="0058248F">
        <w:rPr>
          <w:color w:val="FF0000"/>
        </w:rPr>
        <w:t>December 1, 2022 ALL EC/Trustee/Council Chair Picture and UPDATED Bio due to Kelly</w:t>
      </w:r>
    </w:p>
    <w:p w14:paraId="1D12C6E0" w14:textId="46770639" w:rsidR="00721EB7" w:rsidRDefault="00721EB7" w:rsidP="00721EB7">
      <w:pPr>
        <w:spacing w:line="240" w:lineRule="auto"/>
        <w:contextualSpacing/>
        <w:rPr>
          <w:color w:val="FF9900"/>
        </w:rPr>
      </w:pPr>
      <w:r w:rsidRPr="00721EB7">
        <w:rPr>
          <w:color w:val="FF9900"/>
        </w:rPr>
        <w:t xml:space="preserve">December 2, </w:t>
      </w:r>
      <w:r w:rsidR="007161C4" w:rsidRPr="00721EB7">
        <w:rPr>
          <w:color w:val="FF9900"/>
        </w:rPr>
        <w:t>2022 ODHA</w:t>
      </w:r>
      <w:r w:rsidRPr="00721EB7">
        <w:rPr>
          <w:color w:val="FF9900"/>
        </w:rPr>
        <w:t xml:space="preserve"> CE-</w:t>
      </w:r>
      <w:r>
        <w:rPr>
          <w:color w:val="FF9900"/>
        </w:rPr>
        <w:t xml:space="preserve"> </w:t>
      </w:r>
      <w:r w:rsidRPr="00721EB7">
        <w:rPr>
          <w:color w:val="FF9900"/>
        </w:rPr>
        <w:t>Review of Local Anesthesia</w:t>
      </w:r>
      <w:r w:rsidR="007161C4">
        <w:rPr>
          <w:color w:val="FF9900"/>
        </w:rPr>
        <w:t xml:space="preserve"> </w:t>
      </w:r>
      <w:r w:rsidRPr="00721EB7">
        <w:rPr>
          <w:color w:val="FF9900"/>
        </w:rPr>
        <w:t>speaker: Irina Novopoltseva 3:00 PM</w:t>
      </w:r>
      <w:r w:rsidR="007161C4">
        <w:rPr>
          <w:color w:val="FF9900"/>
        </w:rPr>
        <w:t xml:space="preserve"> - </w:t>
      </w:r>
      <w:r w:rsidRPr="00721EB7">
        <w:rPr>
          <w:color w:val="FF9900"/>
        </w:rPr>
        <w:t>5:00 PM</w:t>
      </w:r>
    </w:p>
    <w:p w14:paraId="1C96BBC7" w14:textId="50E3BAC5" w:rsidR="00721EB7" w:rsidRPr="00721EB7" w:rsidRDefault="00721EB7" w:rsidP="00721EB7">
      <w:pPr>
        <w:spacing w:line="240" w:lineRule="auto"/>
        <w:contextualSpacing/>
        <w:rPr>
          <w:color w:val="FF9900"/>
        </w:rPr>
      </w:pPr>
      <w:r>
        <w:rPr>
          <w:color w:val="FF9900"/>
        </w:rPr>
        <w:t xml:space="preserve">December 3, 2022 ODHA CE- </w:t>
      </w:r>
      <w:r w:rsidRPr="00721EB7">
        <w:rPr>
          <w:color w:val="FF9900"/>
        </w:rPr>
        <w:t xml:space="preserve">“Don’t Fall </w:t>
      </w:r>
      <w:proofErr w:type="gramStart"/>
      <w:r w:rsidRPr="00721EB7">
        <w:rPr>
          <w:color w:val="FF9900"/>
        </w:rPr>
        <w:t>For</w:t>
      </w:r>
      <w:proofErr w:type="gramEnd"/>
      <w:r w:rsidRPr="00721EB7">
        <w:rPr>
          <w:color w:val="FF9900"/>
        </w:rPr>
        <w:t xml:space="preserve"> The 1099 Trap” </w:t>
      </w:r>
      <w:r>
        <w:rPr>
          <w:color w:val="FF9900"/>
        </w:rPr>
        <w:t xml:space="preserve">speaker: </w:t>
      </w:r>
      <w:r w:rsidRPr="00721EB7">
        <w:rPr>
          <w:color w:val="FF9900"/>
        </w:rPr>
        <w:t>Anne Guignon</w:t>
      </w:r>
      <w:r>
        <w:rPr>
          <w:color w:val="FF9900"/>
        </w:rPr>
        <w:t xml:space="preserve"> 10:00 AM</w:t>
      </w:r>
      <w:r w:rsidR="007161C4">
        <w:rPr>
          <w:color w:val="FF9900"/>
        </w:rPr>
        <w:t xml:space="preserve"> - </w:t>
      </w:r>
      <w:r>
        <w:rPr>
          <w:color w:val="FF9900"/>
        </w:rPr>
        <w:t>12</w:t>
      </w:r>
      <w:r w:rsidR="007161C4">
        <w:rPr>
          <w:color w:val="FF9900"/>
        </w:rPr>
        <w:t>:00 PM</w:t>
      </w:r>
    </w:p>
    <w:p w14:paraId="2724E4E6" w14:textId="6E01527F" w:rsidR="00633401" w:rsidRDefault="00633401" w:rsidP="003D59DE">
      <w:pPr>
        <w:spacing w:line="240" w:lineRule="auto"/>
        <w:contextualSpacing/>
        <w:rPr>
          <w:color w:val="0070C0"/>
        </w:rPr>
      </w:pPr>
      <w:r w:rsidRPr="0058248F">
        <w:rPr>
          <w:color w:val="0070C0"/>
        </w:rPr>
        <w:t xml:space="preserve">December </w:t>
      </w:r>
      <w:r w:rsidR="00BF1842">
        <w:rPr>
          <w:color w:val="0070C0"/>
        </w:rPr>
        <w:t>3</w:t>
      </w:r>
      <w:r w:rsidRPr="0058248F">
        <w:rPr>
          <w:color w:val="0070C0"/>
        </w:rPr>
        <w:t>, 2022 MANDATORY BOT TRAINING</w:t>
      </w:r>
      <w:r w:rsidR="003D59DE" w:rsidRPr="0058248F">
        <w:rPr>
          <w:color w:val="0070C0"/>
        </w:rPr>
        <w:t>:</w:t>
      </w:r>
      <w:r w:rsidRPr="0058248F">
        <w:rPr>
          <w:color w:val="0070C0"/>
        </w:rPr>
        <w:t xml:space="preserve"> ZOOM </w:t>
      </w:r>
      <w:r w:rsidR="00BF1842">
        <w:rPr>
          <w:color w:val="0070C0"/>
        </w:rPr>
        <w:t>1:00 PM</w:t>
      </w:r>
    </w:p>
    <w:p w14:paraId="43C6B844" w14:textId="0167B18A" w:rsidR="00BF1842" w:rsidRPr="007161DE" w:rsidRDefault="00BF1842" w:rsidP="003D59DE">
      <w:pPr>
        <w:spacing w:line="240" w:lineRule="auto"/>
        <w:contextualSpacing/>
        <w:rPr>
          <w:color w:val="FF0000"/>
        </w:rPr>
      </w:pPr>
      <w:r w:rsidRPr="007161DE">
        <w:rPr>
          <w:color w:val="FF0000"/>
        </w:rPr>
        <w:t xml:space="preserve">December 10, 2022 </w:t>
      </w:r>
      <w:r w:rsidR="007161DE" w:rsidRPr="007161DE">
        <w:rPr>
          <w:color w:val="FF0000"/>
        </w:rPr>
        <w:t xml:space="preserve">Rules of Conduct and Leadership Agreement &amp; Conflict of Interest Disclosure Forms due to </w:t>
      </w:r>
      <w:r w:rsidR="007161DE">
        <w:rPr>
          <w:color w:val="FF0000"/>
        </w:rPr>
        <w:t>Kelly</w:t>
      </w:r>
    </w:p>
    <w:p w14:paraId="6A65B3BA" w14:textId="0C3A196A" w:rsidR="00633401" w:rsidRDefault="00633401" w:rsidP="003D59DE">
      <w:pPr>
        <w:spacing w:line="240" w:lineRule="auto"/>
        <w:contextualSpacing/>
      </w:pPr>
    </w:p>
    <w:p w14:paraId="2BED9F4C" w14:textId="4ED286A5" w:rsidR="00AF7DA2" w:rsidRDefault="00AF7DA2" w:rsidP="003D59DE">
      <w:pPr>
        <w:spacing w:line="240" w:lineRule="auto"/>
        <w:contextualSpacing/>
        <w:rPr>
          <w:color w:val="FF0000"/>
        </w:rPr>
      </w:pPr>
      <w:r w:rsidRPr="0058248F">
        <w:rPr>
          <w:color w:val="FF0000"/>
        </w:rPr>
        <w:t>January 7, 2023 Pre-BOT Reports due to Secretary</w:t>
      </w:r>
    </w:p>
    <w:p w14:paraId="2A990A11" w14:textId="1738996C" w:rsidR="00E63349" w:rsidRDefault="00E63349" w:rsidP="003D59DE">
      <w:pPr>
        <w:spacing w:line="240" w:lineRule="auto"/>
        <w:contextualSpacing/>
        <w:rPr>
          <w:color w:val="7030A0"/>
        </w:rPr>
      </w:pPr>
      <w:r w:rsidRPr="00E63349">
        <w:rPr>
          <w:color w:val="7030A0"/>
        </w:rPr>
        <w:t>January 15, 2023 Executive Council Meeting: ZOOM 7:00 PM</w:t>
      </w:r>
    </w:p>
    <w:p w14:paraId="716286B1" w14:textId="1452A30F" w:rsidR="00E72F0A" w:rsidRPr="00E72F0A" w:rsidRDefault="00E72F0A" w:rsidP="003D59DE">
      <w:pPr>
        <w:spacing w:line="240" w:lineRule="auto"/>
        <w:contextualSpacing/>
        <w:rPr>
          <w:color w:val="2E74B5" w:themeColor="accent5" w:themeShade="BF"/>
        </w:rPr>
      </w:pPr>
      <w:r w:rsidRPr="00663C23">
        <w:rPr>
          <w:color w:val="2E74B5" w:themeColor="accent5" w:themeShade="BF"/>
        </w:rPr>
        <w:t>January TBD, 2023 Council Workshops via Zoom</w:t>
      </w:r>
    </w:p>
    <w:p w14:paraId="5FDAB0EB" w14:textId="71FCB4DE" w:rsidR="00AF7DA2" w:rsidRPr="0058248F" w:rsidRDefault="00AF7DA2" w:rsidP="003D59DE">
      <w:pPr>
        <w:spacing w:line="240" w:lineRule="auto"/>
        <w:contextualSpacing/>
        <w:rPr>
          <w:color w:val="0070C0"/>
        </w:rPr>
      </w:pPr>
      <w:r w:rsidRPr="0058248F">
        <w:rPr>
          <w:color w:val="0070C0"/>
        </w:rPr>
        <w:t>January 21, 2023 Board of Trustees Meeting</w:t>
      </w:r>
      <w:r w:rsidR="003D59DE" w:rsidRPr="0058248F">
        <w:rPr>
          <w:color w:val="0070C0"/>
        </w:rPr>
        <w:t>:</w:t>
      </w:r>
      <w:r w:rsidRPr="0058248F">
        <w:rPr>
          <w:color w:val="0070C0"/>
        </w:rPr>
        <w:t xml:space="preserve"> ZOOM 10:00 AM</w:t>
      </w:r>
    </w:p>
    <w:p w14:paraId="4C2D3C8D" w14:textId="7E78BB4B" w:rsidR="00AF7DA2" w:rsidRDefault="00AF7DA2" w:rsidP="003D59DE">
      <w:pPr>
        <w:spacing w:line="240" w:lineRule="auto"/>
        <w:contextualSpacing/>
      </w:pPr>
    </w:p>
    <w:p w14:paraId="78B636C9" w14:textId="69BB7CCF" w:rsidR="00AF7DA2" w:rsidRDefault="00AF7DA2" w:rsidP="003D59DE">
      <w:pPr>
        <w:spacing w:line="240" w:lineRule="auto"/>
        <w:contextualSpacing/>
      </w:pPr>
      <w:r>
        <w:t>March 11-14, 2023 ADEA Annual Session: Portland, O</w:t>
      </w:r>
      <w:r w:rsidR="0035017D">
        <w:t>R</w:t>
      </w:r>
    </w:p>
    <w:p w14:paraId="58B010CD" w14:textId="35E5BEFE" w:rsidR="0035017D" w:rsidRDefault="0035017D" w:rsidP="003D59DE">
      <w:pPr>
        <w:spacing w:line="240" w:lineRule="auto"/>
        <w:contextualSpacing/>
      </w:pPr>
      <w:r>
        <w:t>TBD</w:t>
      </w:r>
      <w:r>
        <w:tab/>
        <w:t>2023 Advocacy Day</w:t>
      </w:r>
    </w:p>
    <w:p w14:paraId="49DCF8E1" w14:textId="77777777" w:rsidR="003D59DE" w:rsidRDefault="003D59DE" w:rsidP="003D59DE">
      <w:pPr>
        <w:spacing w:line="240" w:lineRule="auto"/>
        <w:contextualSpacing/>
      </w:pPr>
    </w:p>
    <w:p w14:paraId="2F7C2E07" w14:textId="6A0611A3" w:rsidR="009A626D" w:rsidRDefault="004373F1" w:rsidP="003D59DE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April 15, </w:t>
      </w:r>
      <w:r w:rsidR="00897EF1" w:rsidRPr="00897EF1">
        <w:rPr>
          <w:color w:val="FF0000"/>
        </w:rPr>
        <w:t>2023 Pre-BOT Reports due to Secretary</w:t>
      </w:r>
    </w:p>
    <w:p w14:paraId="1D799DB2" w14:textId="77777777" w:rsidR="004373F1" w:rsidRPr="00E63349" w:rsidRDefault="004373F1" w:rsidP="004373F1">
      <w:pPr>
        <w:spacing w:line="240" w:lineRule="auto"/>
        <w:contextualSpacing/>
        <w:rPr>
          <w:color w:val="7030A0"/>
        </w:rPr>
      </w:pPr>
      <w:r>
        <w:rPr>
          <w:color w:val="7030A0"/>
        </w:rPr>
        <w:t>April 23, 2023</w:t>
      </w:r>
      <w:r w:rsidRPr="00E63349">
        <w:rPr>
          <w:color w:val="7030A0"/>
        </w:rPr>
        <w:t xml:space="preserve">    E</w:t>
      </w:r>
      <w:r>
        <w:rPr>
          <w:color w:val="7030A0"/>
        </w:rPr>
        <w:t>xecutive Council</w:t>
      </w:r>
      <w:r w:rsidRPr="00E63349">
        <w:rPr>
          <w:color w:val="7030A0"/>
        </w:rPr>
        <w:t xml:space="preserve"> Meeting</w:t>
      </w:r>
      <w:r>
        <w:rPr>
          <w:color w:val="7030A0"/>
        </w:rPr>
        <w:t xml:space="preserve">: </w:t>
      </w:r>
      <w:r w:rsidRPr="00E63349">
        <w:rPr>
          <w:color w:val="7030A0"/>
        </w:rPr>
        <w:t>Z</w:t>
      </w:r>
      <w:r>
        <w:rPr>
          <w:color w:val="7030A0"/>
        </w:rPr>
        <w:t>OOM 7:00 PM</w:t>
      </w:r>
    </w:p>
    <w:p w14:paraId="230DA748" w14:textId="7EAB2801" w:rsidR="0035017D" w:rsidRPr="004373F1" w:rsidRDefault="004373F1" w:rsidP="003D59DE">
      <w:pPr>
        <w:spacing w:line="240" w:lineRule="auto"/>
        <w:contextualSpacing/>
        <w:rPr>
          <w:color w:val="0070C0"/>
        </w:rPr>
      </w:pPr>
      <w:r w:rsidRPr="004373F1">
        <w:rPr>
          <w:color w:val="0070C0"/>
        </w:rPr>
        <w:t>April 28-29, 2023 T</w:t>
      </w:r>
      <w:r>
        <w:rPr>
          <w:color w:val="0070C0"/>
        </w:rPr>
        <w:t>otal Development Weekend</w:t>
      </w:r>
    </w:p>
    <w:p w14:paraId="2E28403A" w14:textId="3DF82115" w:rsidR="009A626D" w:rsidRDefault="004373F1" w:rsidP="003D59DE">
      <w:pPr>
        <w:spacing w:line="240" w:lineRule="auto"/>
        <w:contextualSpacing/>
        <w:rPr>
          <w:color w:val="0070C0"/>
        </w:rPr>
      </w:pPr>
      <w:r>
        <w:rPr>
          <w:color w:val="0070C0"/>
        </w:rPr>
        <w:t>April 29, 2023</w:t>
      </w:r>
      <w:r w:rsidR="009A626D" w:rsidRPr="00897EF1">
        <w:rPr>
          <w:color w:val="0070C0"/>
        </w:rPr>
        <w:tab/>
        <w:t>BOT Meeting</w:t>
      </w:r>
      <w:r w:rsidR="00475242">
        <w:rPr>
          <w:color w:val="0070C0"/>
        </w:rPr>
        <w:t xml:space="preserve"> Zoom</w:t>
      </w:r>
      <w:r>
        <w:rPr>
          <w:color w:val="0070C0"/>
        </w:rPr>
        <w:t>, Time TBD</w:t>
      </w:r>
    </w:p>
    <w:p w14:paraId="0A4D2380" w14:textId="4C579694" w:rsidR="00897EF1" w:rsidRDefault="00897EF1" w:rsidP="003D59DE">
      <w:pPr>
        <w:spacing w:line="240" w:lineRule="auto"/>
        <w:contextualSpacing/>
        <w:rPr>
          <w:color w:val="0070C0"/>
        </w:rPr>
      </w:pPr>
    </w:p>
    <w:p w14:paraId="573884A1" w14:textId="68B6FB45" w:rsidR="00897EF1" w:rsidRDefault="00663C23" w:rsidP="003D59DE">
      <w:pPr>
        <w:spacing w:line="240" w:lineRule="auto"/>
        <w:contextualSpacing/>
      </w:pPr>
      <w:r>
        <w:t>June TBD, 2023 Dental Team Summit</w:t>
      </w:r>
    </w:p>
    <w:p w14:paraId="23EAED42" w14:textId="3D44AB14" w:rsidR="0035017D" w:rsidRDefault="0035017D" w:rsidP="003D59DE">
      <w:pPr>
        <w:spacing w:line="240" w:lineRule="auto"/>
        <w:contextualSpacing/>
      </w:pPr>
      <w:r>
        <w:t>June 23-</w:t>
      </w:r>
      <w:r w:rsidR="00F45A67">
        <w:t>25, 2023 ADHA House of Delegates: Virtual</w:t>
      </w:r>
    </w:p>
    <w:p w14:paraId="0E63E1DB" w14:textId="77777777" w:rsidR="003D59DE" w:rsidRDefault="003D59DE" w:rsidP="003D59DE">
      <w:pPr>
        <w:spacing w:line="240" w:lineRule="auto"/>
        <w:contextualSpacing/>
      </w:pPr>
    </w:p>
    <w:p w14:paraId="3BD0BAED" w14:textId="42C183C5" w:rsidR="00F45A67" w:rsidRDefault="00C82753" w:rsidP="003D59DE">
      <w:pPr>
        <w:spacing w:line="240" w:lineRule="auto"/>
        <w:contextualSpacing/>
        <w:rPr>
          <w:color w:val="FF0000"/>
        </w:rPr>
      </w:pPr>
      <w:r w:rsidRPr="0058248F">
        <w:rPr>
          <w:color w:val="FF0000"/>
        </w:rPr>
        <w:t>July 1, 2023 Pre-BOT Reports due to Secretary</w:t>
      </w:r>
    </w:p>
    <w:p w14:paraId="14E8FB81" w14:textId="2103D800" w:rsidR="00E72F0A" w:rsidRPr="00E72F0A" w:rsidRDefault="00E72F0A" w:rsidP="003D59DE">
      <w:pPr>
        <w:spacing w:line="240" w:lineRule="auto"/>
        <w:contextualSpacing/>
        <w:rPr>
          <w:color w:val="7030A0"/>
        </w:rPr>
      </w:pPr>
      <w:r w:rsidRPr="00E72F0A">
        <w:rPr>
          <w:color w:val="7030A0"/>
        </w:rPr>
        <w:t>July 2, 2023 Executive Council Meeting: ZOOM 7:00 PM</w:t>
      </w:r>
    </w:p>
    <w:p w14:paraId="438198C7" w14:textId="35B996B8" w:rsidR="00F45A67" w:rsidRDefault="00F45A67" w:rsidP="003D59DE">
      <w:pPr>
        <w:spacing w:line="240" w:lineRule="auto"/>
        <w:contextualSpacing/>
      </w:pPr>
      <w:r>
        <w:t>July 7-9, 2023 ADHA Annual Session- 100</w:t>
      </w:r>
      <w:r w:rsidRPr="00F45A67">
        <w:rPr>
          <w:vertAlign w:val="superscript"/>
        </w:rPr>
        <w:t>th</w:t>
      </w:r>
      <w:r>
        <w:t xml:space="preserve"> Anniversary Celebration! Chicago, IL</w:t>
      </w:r>
    </w:p>
    <w:p w14:paraId="2BD7D1F5" w14:textId="076B835C" w:rsidR="00394BAC" w:rsidRPr="00394BAC" w:rsidRDefault="00394BAC" w:rsidP="003D59DE">
      <w:pPr>
        <w:spacing w:line="240" w:lineRule="auto"/>
        <w:contextualSpacing/>
        <w:rPr>
          <w:color w:val="FF0000"/>
        </w:rPr>
      </w:pPr>
      <w:r w:rsidRPr="00394BAC">
        <w:rPr>
          <w:color w:val="FF0000"/>
        </w:rPr>
        <w:t>July 15, 2023 Council Action Plans due to the President-Elect</w:t>
      </w:r>
    </w:p>
    <w:p w14:paraId="7E9827A6" w14:textId="429B261B" w:rsidR="00F45A67" w:rsidRDefault="007161DE" w:rsidP="003D59DE">
      <w:pPr>
        <w:spacing w:line="240" w:lineRule="auto"/>
        <w:contextualSpacing/>
        <w:rPr>
          <w:color w:val="0070C0"/>
        </w:rPr>
      </w:pPr>
      <w:r>
        <w:rPr>
          <w:color w:val="0070C0"/>
        </w:rPr>
        <w:t xml:space="preserve">July 15, </w:t>
      </w:r>
      <w:proofErr w:type="gramStart"/>
      <w:r>
        <w:rPr>
          <w:color w:val="0070C0"/>
        </w:rPr>
        <w:t>2023</w:t>
      </w:r>
      <w:r w:rsidR="00971898">
        <w:rPr>
          <w:color w:val="0070C0"/>
        </w:rPr>
        <w:t xml:space="preserve">  </w:t>
      </w:r>
      <w:r w:rsidR="00795ED3" w:rsidRPr="0058248F">
        <w:rPr>
          <w:color w:val="0070C0"/>
        </w:rPr>
        <w:t>ODHA</w:t>
      </w:r>
      <w:proofErr w:type="gramEnd"/>
      <w:r w:rsidR="00795ED3" w:rsidRPr="0058248F">
        <w:rPr>
          <w:color w:val="0070C0"/>
        </w:rPr>
        <w:t xml:space="preserve"> Leadership Retreat, Council Workshops and BOT</w:t>
      </w:r>
      <w:r w:rsidR="003D59DE" w:rsidRPr="0058248F">
        <w:rPr>
          <w:color w:val="0070C0"/>
        </w:rPr>
        <w:t>:</w:t>
      </w:r>
      <w:r w:rsidR="00795ED3" w:rsidRPr="0058248F">
        <w:rPr>
          <w:color w:val="0070C0"/>
        </w:rPr>
        <w:t xml:space="preserve"> Columbus, </w:t>
      </w:r>
      <w:r w:rsidR="00484AC1" w:rsidRPr="0058248F">
        <w:rPr>
          <w:color w:val="0070C0"/>
        </w:rPr>
        <w:t>TBD</w:t>
      </w:r>
    </w:p>
    <w:p w14:paraId="5511B0CD" w14:textId="575CD062" w:rsidR="00394BAC" w:rsidRPr="00394BAC" w:rsidRDefault="00394BAC" w:rsidP="003D59DE">
      <w:pPr>
        <w:spacing w:line="240" w:lineRule="auto"/>
        <w:contextualSpacing/>
        <w:rPr>
          <w:color w:val="FF0000"/>
        </w:rPr>
      </w:pPr>
      <w:r w:rsidRPr="00394BAC">
        <w:rPr>
          <w:color w:val="FF0000"/>
        </w:rPr>
        <w:t>July 30, 2023 Completed Council Action Plan due to the Treasurer</w:t>
      </w:r>
    </w:p>
    <w:p w14:paraId="6CA6E83B" w14:textId="5A280DA7" w:rsidR="00795ED3" w:rsidRDefault="00795ED3" w:rsidP="003D59DE">
      <w:pPr>
        <w:spacing w:line="240" w:lineRule="auto"/>
        <w:contextualSpacing/>
      </w:pPr>
    </w:p>
    <w:p w14:paraId="4DA0A100" w14:textId="40BFCF2C" w:rsidR="00795ED3" w:rsidRPr="0058248F" w:rsidRDefault="00557DB2" w:rsidP="003D59DE">
      <w:pPr>
        <w:spacing w:line="240" w:lineRule="auto"/>
        <w:contextualSpacing/>
        <w:rPr>
          <w:color w:val="00B050"/>
        </w:rPr>
      </w:pPr>
      <w:r w:rsidRPr="0058248F">
        <w:rPr>
          <w:color w:val="00B050"/>
        </w:rPr>
        <w:t xml:space="preserve">August </w:t>
      </w:r>
      <w:r w:rsidR="00394BAC">
        <w:rPr>
          <w:color w:val="00B050"/>
        </w:rPr>
        <w:t>19</w:t>
      </w:r>
      <w:r w:rsidRPr="0058248F">
        <w:rPr>
          <w:color w:val="00B050"/>
        </w:rPr>
        <w:t>, 2023 Finance Meeting</w:t>
      </w:r>
      <w:r w:rsidR="003D59DE" w:rsidRPr="0058248F">
        <w:rPr>
          <w:color w:val="00B050"/>
        </w:rPr>
        <w:t>:</w:t>
      </w:r>
      <w:r w:rsidRPr="0058248F">
        <w:rPr>
          <w:color w:val="00B050"/>
        </w:rPr>
        <w:t xml:space="preserve"> Columbus, TBD</w:t>
      </w:r>
    </w:p>
    <w:p w14:paraId="44C3B72A" w14:textId="235692C3" w:rsidR="00484AC1" w:rsidRDefault="00484AC1" w:rsidP="003D59DE">
      <w:pPr>
        <w:spacing w:line="240" w:lineRule="auto"/>
        <w:contextualSpacing/>
      </w:pPr>
    </w:p>
    <w:p w14:paraId="4B4907C6" w14:textId="3BDA39BC" w:rsidR="00484AC1" w:rsidRDefault="00484AC1" w:rsidP="003D59DE">
      <w:pPr>
        <w:spacing w:line="240" w:lineRule="auto"/>
        <w:contextualSpacing/>
      </w:pPr>
      <w:r>
        <w:t>September 1, 2023 House of Delegates PRs and PBYs due to Policy and Bylaws Chair</w:t>
      </w:r>
    </w:p>
    <w:p w14:paraId="3DE5C015" w14:textId="46A19F23" w:rsidR="00E72F0A" w:rsidRPr="00E72F0A" w:rsidRDefault="00E72F0A" w:rsidP="003D59DE">
      <w:pPr>
        <w:spacing w:line="240" w:lineRule="auto"/>
        <w:contextualSpacing/>
        <w:rPr>
          <w:color w:val="FF0000"/>
        </w:rPr>
      </w:pPr>
      <w:r w:rsidRPr="0058248F">
        <w:rPr>
          <w:color w:val="FF0000"/>
        </w:rPr>
        <w:t xml:space="preserve">September </w:t>
      </w:r>
      <w:r>
        <w:rPr>
          <w:color w:val="FF0000"/>
        </w:rPr>
        <w:t xml:space="preserve">9, </w:t>
      </w:r>
      <w:r w:rsidRPr="0058248F">
        <w:rPr>
          <w:color w:val="FF0000"/>
        </w:rPr>
        <w:t>2023 Pre-BOT Reports due to Secretary</w:t>
      </w:r>
    </w:p>
    <w:p w14:paraId="37AE3811" w14:textId="4162E8AB" w:rsidR="00484AC1" w:rsidRDefault="00484AC1" w:rsidP="003D59DE">
      <w:pPr>
        <w:spacing w:line="240" w:lineRule="auto"/>
        <w:contextualSpacing/>
      </w:pPr>
      <w:r>
        <w:t>September 15, 2023 Annual Reports input for Committees to Council Chair</w:t>
      </w:r>
    </w:p>
    <w:p w14:paraId="0A84B1A1" w14:textId="6C47FEB8" w:rsidR="00E72F0A" w:rsidRPr="00E72F0A" w:rsidRDefault="00E72F0A" w:rsidP="003D59DE">
      <w:pPr>
        <w:spacing w:line="240" w:lineRule="auto"/>
        <w:contextualSpacing/>
        <w:rPr>
          <w:color w:val="7030A0"/>
        </w:rPr>
      </w:pPr>
      <w:r w:rsidRPr="00E72F0A">
        <w:rPr>
          <w:color w:val="7030A0"/>
        </w:rPr>
        <w:t>September 17, 2023 Executive Council Meeting: ZOOM 7:00 PM</w:t>
      </w:r>
    </w:p>
    <w:p w14:paraId="3095CCA1" w14:textId="0913FA76" w:rsidR="00484AC1" w:rsidRDefault="007161DE" w:rsidP="003D59DE">
      <w:pPr>
        <w:spacing w:line="240" w:lineRule="auto"/>
        <w:contextualSpacing/>
      </w:pPr>
      <w:r>
        <w:t>September 21-23, 2023</w:t>
      </w:r>
      <w:r w:rsidR="00390433">
        <w:t xml:space="preserve"> ODA Annual Session</w:t>
      </w:r>
      <w:r w:rsidR="003D59DE">
        <w:t>:</w:t>
      </w:r>
      <w:r w:rsidR="00390433">
        <w:t xml:space="preserve"> Columbus Convention Center</w:t>
      </w:r>
    </w:p>
    <w:p w14:paraId="71828B23" w14:textId="5E62E217" w:rsidR="00390433" w:rsidRPr="0058248F" w:rsidRDefault="007161DE" w:rsidP="003D59DE">
      <w:pPr>
        <w:spacing w:line="240" w:lineRule="auto"/>
        <w:contextualSpacing/>
        <w:rPr>
          <w:color w:val="0070C0"/>
        </w:rPr>
      </w:pPr>
      <w:r>
        <w:rPr>
          <w:color w:val="0070C0"/>
        </w:rPr>
        <w:t xml:space="preserve">September 23, </w:t>
      </w:r>
      <w:r w:rsidR="007161C4">
        <w:rPr>
          <w:color w:val="0070C0"/>
        </w:rPr>
        <w:t xml:space="preserve">2023 </w:t>
      </w:r>
      <w:r w:rsidR="007161C4" w:rsidRPr="0058248F">
        <w:rPr>
          <w:color w:val="0070C0"/>
        </w:rPr>
        <w:t>ODHA</w:t>
      </w:r>
      <w:r w:rsidR="00390433" w:rsidRPr="0058248F">
        <w:rPr>
          <w:color w:val="0070C0"/>
        </w:rPr>
        <w:t xml:space="preserve"> Board of Trustees Meeting</w:t>
      </w:r>
      <w:r w:rsidR="003D59DE" w:rsidRPr="0058248F">
        <w:rPr>
          <w:color w:val="0070C0"/>
        </w:rPr>
        <w:t>:</w:t>
      </w:r>
      <w:r w:rsidR="00390433" w:rsidRPr="0058248F">
        <w:rPr>
          <w:color w:val="0070C0"/>
        </w:rPr>
        <w:t xml:space="preserve"> Columbus Convention Center</w:t>
      </w:r>
      <w:r>
        <w:rPr>
          <w:color w:val="0070C0"/>
        </w:rPr>
        <w:t xml:space="preserve"> at 1:00 PM</w:t>
      </w:r>
    </w:p>
    <w:p w14:paraId="65563692" w14:textId="37785F2C" w:rsidR="00390433" w:rsidRDefault="00390433" w:rsidP="003D59DE">
      <w:pPr>
        <w:spacing w:line="240" w:lineRule="auto"/>
        <w:contextualSpacing/>
      </w:pPr>
    </w:p>
    <w:p w14:paraId="1FE7F68D" w14:textId="1D72D958" w:rsidR="00390433" w:rsidRPr="0058248F" w:rsidRDefault="00390433" w:rsidP="00DD77CD">
      <w:pPr>
        <w:spacing w:line="240" w:lineRule="auto"/>
        <w:ind w:left="1440" w:hanging="1440"/>
        <w:contextualSpacing/>
        <w:rPr>
          <w:color w:val="FF0000"/>
        </w:rPr>
      </w:pPr>
      <w:r w:rsidRPr="0058248F">
        <w:rPr>
          <w:color w:val="FF0000"/>
        </w:rPr>
        <w:t xml:space="preserve">October 1, 2023 Annual Reports due to Annual Reports Chair for EC, Trustees, Council Chairs, Standing </w:t>
      </w:r>
      <w:proofErr w:type="gramStart"/>
      <w:r w:rsidR="00DD77CD" w:rsidRPr="0058248F">
        <w:rPr>
          <w:color w:val="FF0000"/>
        </w:rPr>
        <w:t xml:space="preserve">Committees,  </w:t>
      </w:r>
      <w:r w:rsidRPr="0058248F">
        <w:rPr>
          <w:color w:val="FF0000"/>
        </w:rPr>
        <w:t xml:space="preserve"> </w:t>
      </w:r>
      <w:proofErr w:type="gramEnd"/>
      <w:r w:rsidRPr="0058248F">
        <w:rPr>
          <w:color w:val="FF0000"/>
        </w:rPr>
        <w:t xml:space="preserve">                  </w:t>
      </w:r>
      <w:r w:rsidR="0058248F">
        <w:rPr>
          <w:color w:val="FF0000"/>
        </w:rPr>
        <w:t xml:space="preserve">         </w:t>
      </w:r>
      <w:r w:rsidRPr="0058248F">
        <w:rPr>
          <w:color w:val="FF0000"/>
        </w:rPr>
        <w:t>ADHA Delegate Chair, and Administrative Assistant</w:t>
      </w:r>
    </w:p>
    <w:p w14:paraId="4D7BE576" w14:textId="2E5BF257" w:rsidR="00390433" w:rsidRDefault="00390433" w:rsidP="003D59DE">
      <w:pPr>
        <w:spacing w:line="240" w:lineRule="auto"/>
        <w:contextualSpacing/>
      </w:pPr>
      <w:r>
        <w:t>October 1, 2023 Deadline for all scholarship applications and award nominations</w:t>
      </w:r>
    </w:p>
    <w:p w14:paraId="186CAFDA" w14:textId="5EE0FECD" w:rsidR="00390433" w:rsidRDefault="002173B9" w:rsidP="003D59DE">
      <w:pPr>
        <w:spacing w:line="240" w:lineRule="auto"/>
        <w:contextualSpacing/>
      </w:pPr>
      <w:r>
        <w:t>October 5-9, 2023 ADA Annual Session</w:t>
      </w:r>
      <w:r w:rsidR="003D59DE">
        <w:t>:</w:t>
      </w:r>
      <w:r>
        <w:t xml:space="preserve"> San Francisco, CA</w:t>
      </w:r>
    </w:p>
    <w:p w14:paraId="0E73C79A" w14:textId="11B0A760" w:rsidR="002173B9" w:rsidRPr="003255C0" w:rsidRDefault="002173B9" w:rsidP="003D59DE">
      <w:pPr>
        <w:spacing w:line="240" w:lineRule="auto"/>
        <w:contextualSpacing/>
        <w:rPr>
          <w:color w:val="FF0000"/>
        </w:rPr>
      </w:pPr>
      <w:r w:rsidRPr="003255C0">
        <w:rPr>
          <w:color w:val="FF0000"/>
        </w:rPr>
        <w:t xml:space="preserve">October </w:t>
      </w:r>
      <w:r w:rsidR="003D59DE" w:rsidRPr="003255C0">
        <w:rPr>
          <w:color w:val="FF0000"/>
        </w:rPr>
        <w:t xml:space="preserve">14, </w:t>
      </w:r>
      <w:r w:rsidRPr="003255C0">
        <w:rPr>
          <w:color w:val="FF0000"/>
        </w:rPr>
        <w:t>2023 Pre-BOT Reports due to Secretary</w:t>
      </w:r>
    </w:p>
    <w:p w14:paraId="4111D92E" w14:textId="6F0B6579" w:rsidR="003D59DE" w:rsidRDefault="003D59DE" w:rsidP="003D59DE">
      <w:pPr>
        <w:spacing w:line="240" w:lineRule="auto"/>
        <w:contextualSpacing/>
        <w:rPr>
          <w:color w:val="0070C0"/>
        </w:rPr>
      </w:pPr>
      <w:r w:rsidRPr="0058248F">
        <w:rPr>
          <w:color w:val="0070C0"/>
        </w:rPr>
        <w:t>October 28, 2023 Pre-Annual Session Board of Trustees Meeting: Virtual</w:t>
      </w:r>
      <w:r w:rsidR="003255C0">
        <w:rPr>
          <w:color w:val="0070C0"/>
        </w:rPr>
        <w:t xml:space="preserve"> 10:00 AM</w:t>
      </w:r>
    </w:p>
    <w:p w14:paraId="4CE887CA" w14:textId="77777777" w:rsidR="007161C4" w:rsidRDefault="007161C4" w:rsidP="003D59DE">
      <w:pPr>
        <w:spacing w:line="240" w:lineRule="auto"/>
        <w:contextualSpacing/>
        <w:rPr>
          <w:color w:val="00B050"/>
        </w:rPr>
      </w:pPr>
    </w:p>
    <w:p w14:paraId="450FEED4" w14:textId="0FAE2056" w:rsidR="00633401" w:rsidRPr="007161C4" w:rsidRDefault="0058248F" w:rsidP="007161C4">
      <w:pPr>
        <w:spacing w:line="240" w:lineRule="auto"/>
        <w:contextualSpacing/>
        <w:rPr>
          <w:color w:val="00B050"/>
        </w:rPr>
      </w:pPr>
      <w:r w:rsidRPr="0058248F">
        <w:rPr>
          <w:color w:val="00B050"/>
        </w:rPr>
        <w:t>November 3-5, 2023 ODHA Annual Session: TBD</w:t>
      </w:r>
    </w:p>
    <w:sectPr w:rsidR="00633401" w:rsidRPr="007161C4" w:rsidSect="009E7E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8177" w14:textId="77777777" w:rsidR="007D7974" w:rsidRDefault="007D7974" w:rsidP="009E7E32">
      <w:pPr>
        <w:spacing w:after="0" w:line="240" w:lineRule="auto"/>
      </w:pPr>
      <w:r>
        <w:separator/>
      </w:r>
    </w:p>
  </w:endnote>
  <w:endnote w:type="continuationSeparator" w:id="0">
    <w:p w14:paraId="5A91E4C1" w14:textId="77777777" w:rsidR="007D7974" w:rsidRDefault="007D7974" w:rsidP="009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891" w14:textId="3E4873B4" w:rsidR="00F34476" w:rsidRDefault="00F34476">
    <w:pPr>
      <w:pStyle w:val="Footer"/>
    </w:pPr>
    <w:r>
      <w:t xml:space="preserve">Updated on </w:t>
    </w:r>
    <w:r w:rsidR="00394BAC">
      <w:t>11/6/2022 9:38 PM</w:t>
    </w:r>
  </w:p>
  <w:p w14:paraId="775BBFEE" w14:textId="77777777" w:rsidR="00F34476" w:rsidRDefault="00F3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E462" w14:textId="77777777" w:rsidR="007D7974" w:rsidRDefault="007D7974" w:rsidP="009E7E32">
      <w:pPr>
        <w:spacing w:after="0" w:line="240" w:lineRule="auto"/>
      </w:pPr>
      <w:r>
        <w:separator/>
      </w:r>
    </w:p>
  </w:footnote>
  <w:footnote w:type="continuationSeparator" w:id="0">
    <w:p w14:paraId="6737972C" w14:textId="77777777" w:rsidR="007D7974" w:rsidRDefault="007D7974" w:rsidP="009E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F1C4" w14:textId="43A1F1F0" w:rsidR="009E7E32" w:rsidRDefault="004B5DE1" w:rsidP="000E6A9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E63281" wp14:editId="182BD21B">
          <wp:simplePos x="0" y="0"/>
          <wp:positionH relativeFrom="column">
            <wp:posOffset>5279534</wp:posOffset>
          </wp:positionH>
          <wp:positionV relativeFrom="paragraph">
            <wp:posOffset>-425450</wp:posOffset>
          </wp:positionV>
          <wp:extent cx="1394574" cy="80467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574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A93">
      <w:rPr>
        <w:noProof/>
      </w:rPr>
      <w:drawing>
        <wp:anchor distT="0" distB="0" distL="114300" distR="114300" simplePos="0" relativeHeight="251659264" behindDoc="1" locked="0" layoutInCell="1" allowOverlap="1" wp14:anchorId="128086A6" wp14:editId="04A036D1">
          <wp:simplePos x="0" y="0"/>
          <wp:positionH relativeFrom="column">
            <wp:posOffset>-438150</wp:posOffset>
          </wp:positionH>
          <wp:positionV relativeFrom="paragraph">
            <wp:posOffset>-717550</wp:posOffset>
          </wp:positionV>
          <wp:extent cx="2761488" cy="1380744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488" cy="1380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32">
      <w:t xml:space="preserve">2022-2023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2"/>
    <w:rsid w:val="00050F8A"/>
    <w:rsid w:val="000E6A93"/>
    <w:rsid w:val="002018F1"/>
    <w:rsid w:val="002173B9"/>
    <w:rsid w:val="003255C0"/>
    <w:rsid w:val="0035017D"/>
    <w:rsid w:val="00362C9A"/>
    <w:rsid w:val="00390433"/>
    <w:rsid w:val="00394BAC"/>
    <w:rsid w:val="003D59DE"/>
    <w:rsid w:val="0040172B"/>
    <w:rsid w:val="00405598"/>
    <w:rsid w:val="004373F1"/>
    <w:rsid w:val="00475242"/>
    <w:rsid w:val="00484AC1"/>
    <w:rsid w:val="004A3AD5"/>
    <w:rsid w:val="004B5DE1"/>
    <w:rsid w:val="004E0873"/>
    <w:rsid w:val="00547E0A"/>
    <w:rsid w:val="00557DB2"/>
    <w:rsid w:val="005806C1"/>
    <w:rsid w:val="0058248F"/>
    <w:rsid w:val="00633401"/>
    <w:rsid w:val="00663C23"/>
    <w:rsid w:val="006D188F"/>
    <w:rsid w:val="007161C4"/>
    <w:rsid w:val="007161DE"/>
    <w:rsid w:val="00721EB7"/>
    <w:rsid w:val="00795ED3"/>
    <w:rsid w:val="007D7974"/>
    <w:rsid w:val="008362EB"/>
    <w:rsid w:val="00897EF1"/>
    <w:rsid w:val="00971898"/>
    <w:rsid w:val="009A626D"/>
    <w:rsid w:val="009E1B10"/>
    <w:rsid w:val="009E7E32"/>
    <w:rsid w:val="00A06644"/>
    <w:rsid w:val="00AF7DA2"/>
    <w:rsid w:val="00BF1842"/>
    <w:rsid w:val="00C12A7B"/>
    <w:rsid w:val="00C82753"/>
    <w:rsid w:val="00DD77CD"/>
    <w:rsid w:val="00E63349"/>
    <w:rsid w:val="00E72F0A"/>
    <w:rsid w:val="00EF0A48"/>
    <w:rsid w:val="00F34476"/>
    <w:rsid w:val="00F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6AC5C"/>
  <w15:chartTrackingRefBased/>
  <w15:docId w15:val="{43E0AB6D-6C7B-4CA0-A4DB-4A37E8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32"/>
  </w:style>
  <w:style w:type="paragraph" w:styleId="Footer">
    <w:name w:val="footer"/>
    <w:basedOn w:val="Normal"/>
    <w:link w:val="FooterChar"/>
    <w:uiPriority w:val="99"/>
    <w:unhideWhenUsed/>
    <w:rsid w:val="009E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Oberg</dc:creator>
  <cp:keywords/>
  <dc:description/>
  <cp:lastModifiedBy>Molly Kennedy</cp:lastModifiedBy>
  <cp:revision>2</cp:revision>
  <dcterms:created xsi:type="dcterms:W3CDTF">2022-12-03T18:00:00Z</dcterms:created>
  <dcterms:modified xsi:type="dcterms:W3CDTF">2022-12-03T18:00:00Z</dcterms:modified>
</cp:coreProperties>
</file>